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9B9C1" w14:textId="77777777" w:rsidR="0076456A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54B84F76" w14:textId="5F5C1B16" w:rsidR="00D46C92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</w:t>
      </w:r>
      <w:r w:rsidR="00B01304" w:rsidRPr="00DD25FA">
        <w:rPr>
          <w:rFonts w:ascii="Times New Roman" w:hAnsi="Times New Roman" w:cs="Times New Roman"/>
          <w:b/>
          <w:bCs/>
          <w:sz w:val="28"/>
          <w:szCs w:val="28"/>
        </w:rPr>
        <w:t>инициативно</w:t>
      </w:r>
      <w:r w:rsidR="00B01304">
        <w:rPr>
          <w:rFonts w:ascii="Times New Roman" w:hAnsi="Times New Roman" w:cs="Times New Roman"/>
          <w:b/>
          <w:bCs/>
          <w:sz w:val="28"/>
          <w:szCs w:val="28"/>
        </w:rPr>
        <w:t>го бюджетирования</w:t>
      </w:r>
    </w:p>
    <w:p w14:paraId="6B881007" w14:textId="77777777" w:rsidR="0076456A" w:rsidRDefault="0076456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CD4F7D" w14:textId="0F8B44A3" w:rsidR="00C924AE" w:rsidRPr="00AC584F" w:rsidRDefault="00DD25FA" w:rsidP="008828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25FA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D25FA">
        <w:rPr>
          <w:rFonts w:ascii="Times New Roman" w:hAnsi="Times New Roman" w:cs="Times New Roman"/>
          <w:sz w:val="28"/>
          <w:szCs w:val="28"/>
        </w:rPr>
        <w:t>аименование проекта</w:t>
      </w:r>
      <w:r w:rsidR="00B01304" w:rsidRPr="00B01304">
        <w:rPr>
          <w:rFonts w:ascii="Times New Roman" w:hAnsi="Times New Roman" w:cs="Times New Roman"/>
          <w:sz w:val="28"/>
          <w:szCs w:val="28"/>
        </w:rPr>
        <w:t xml:space="preserve"> </w:t>
      </w:r>
      <w:r w:rsidR="00B01304" w:rsidRPr="00DD25FA">
        <w:rPr>
          <w:rFonts w:ascii="Times New Roman" w:hAnsi="Times New Roman" w:cs="Times New Roman"/>
          <w:sz w:val="28"/>
          <w:szCs w:val="28"/>
        </w:rPr>
        <w:t>инициативного</w:t>
      </w:r>
      <w:r w:rsidR="00B01304">
        <w:rPr>
          <w:rFonts w:ascii="Times New Roman" w:hAnsi="Times New Roman" w:cs="Times New Roman"/>
          <w:sz w:val="28"/>
          <w:szCs w:val="28"/>
        </w:rPr>
        <w:t xml:space="preserve"> бюджетирования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17071" w:rsidRPr="00AC58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732D1" w:rsidRPr="00AC584F">
        <w:rPr>
          <w:rFonts w:ascii="Times New Roman" w:hAnsi="Times New Roman" w:cs="Times New Roman"/>
          <w:b/>
          <w:sz w:val="28"/>
        </w:rPr>
        <w:t xml:space="preserve">Ремонт дороги </w:t>
      </w:r>
      <w:r w:rsidR="00AC584F" w:rsidRPr="00AC584F">
        <w:rPr>
          <w:rFonts w:ascii="Times New Roman" w:hAnsi="Times New Roman" w:cs="Times New Roman"/>
          <w:b/>
          <w:sz w:val="28"/>
        </w:rPr>
        <w:t xml:space="preserve">           </w:t>
      </w:r>
      <w:r w:rsidR="00A732D1" w:rsidRPr="00AC584F">
        <w:rPr>
          <w:rFonts w:ascii="Times New Roman" w:hAnsi="Times New Roman" w:cs="Times New Roman"/>
          <w:b/>
          <w:sz w:val="28"/>
        </w:rPr>
        <w:t>с. Култаево ул. Наклонная</w:t>
      </w:r>
      <w:r w:rsidR="00717071" w:rsidRPr="00AC58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B6F27" w:rsidRPr="00AC58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17071" w:rsidRPr="00AC58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7C690EE" w14:textId="77777777" w:rsidR="00B01304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F3E4A" w14:textId="36F9C9FC" w:rsidR="00717071" w:rsidRPr="00AC584F" w:rsidRDefault="00DD25FA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17071">
        <w:rPr>
          <w:rFonts w:ascii="Times New Roman" w:hAnsi="Times New Roman" w:cs="Times New Roman"/>
          <w:sz w:val="28"/>
          <w:szCs w:val="28"/>
        </w:rPr>
        <w:t>2) Сведения об инициаторе проекта:</w:t>
      </w:r>
      <w:r w:rsidR="00717071" w:rsidRPr="00717071">
        <w:rPr>
          <w:rFonts w:ascii="Times New Roman" w:hAnsi="Times New Roman" w:cs="Times New Roman"/>
          <w:sz w:val="28"/>
          <w:szCs w:val="28"/>
        </w:rPr>
        <w:t xml:space="preserve"> </w:t>
      </w:r>
      <w:r w:rsidR="00717071" w:rsidRPr="00AC584F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17071" w:rsidRPr="00AC5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ниц</w:t>
      </w:r>
      <w:r w:rsidR="004B6F27" w:rsidRPr="00AC5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иативная группа жителей </w:t>
      </w:r>
      <w:r w:rsidR="00B01304" w:rsidRPr="00AC5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(населенный пункт)</w:t>
      </w:r>
      <w:r w:rsidR="00717071" w:rsidRPr="00AC5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состоящая из 10 человек:</w:t>
      </w:r>
      <w:r w:rsidR="00717071" w:rsidRPr="00AC584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7F46846C" w14:textId="5E35D2C8" w:rsidR="00A732D1" w:rsidRPr="00AC584F" w:rsidRDefault="00A732D1" w:rsidP="00A732D1">
      <w:pPr>
        <w:pStyle w:val="a3"/>
        <w:widowControl w:val="0"/>
        <w:numPr>
          <w:ilvl w:val="0"/>
          <w:numId w:val="2"/>
        </w:numPr>
        <w:suppressAutoHyphens/>
        <w:spacing w:after="0" w:line="36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584F">
        <w:rPr>
          <w:rFonts w:ascii="Times New Roman" w:hAnsi="Times New Roman" w:cs="Times New Roman"/>
          <w:b/>
          <w:bCs/>
          <w:sz w:val="28"/>
          <w:szCs w:val="28"/>
        </w:rPr>
        <w:t xml:space="preserve"> Келлер Андрей Борисович</w:t>
      </w:r>
    </w:p>
    <w:p w14:paraId="4F530C95" w14:textId="77777777" w:rsidR="00A732D1" w:rsidRPr="00AC584F" w:rsidRDefault="00A732D1" w:rsidP="00A732D1">
      <w:pPr>
        <w:pStyle w:val="a3"/>
        <w:widowControl w:val="0"/>
        <w:numPr>
          <w:ilvl w:val="0"/>
          <w:numId w:val="2"/>
        </w:numPr>
        <w:suppressAutoHyphens/>
        <w:spacing w:after="0" w:line="36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584F">
        <w:rPr>
          <w:rFonts w:ascii="Times New Roman" w:hAnsi="Times New Roman" w:cs="Times New Roman"/>
          <w:b/>
          <w:bCs/>
          <w:sz w:val="28"/>
          <w:szCs w:val="28"/>
        </w:rPr>
        <w:t>Артемьева Наталья Александровна</w:t>
      </w:r>
    </w:p>
    <w:p w14:paraId="401698F4" w14:textId="77777777" w:rsidR="00A732D1" w:rsidRPr="00AC584F" w:rsidRDefault="00A732D1" w:rsidP="00A732D1">
      <w:pPr>
        <w:pStyle w:val="a3"/>
        <w:widowControl w:val="0"/>
        <w:numPr>
          <w:ilvl w:val="0"/>
          <w:numId w:val="2"/>
        </w:numPr>
        <w:suppressAutoHyphens/>
        <w:spacing w:after="0" w:line="36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584F">
        <w:rPr>
          <w:rFonts w:ascii="Times New Roman" w:hAnsi="Times New Roman" w:cs="Times New Roman"/>
          <w:b/>
          <w:bCs/>
          <w:sz w:val="28"/>
          <w:szCs w:val="28"/>
        </w:rPr>
        <w:t>Литвинова Наталья Андреевна</w:t>
      </w:r>
    </w:p>
    <w:p w14:paraId="3DF6A6E7" w14:textId="77777777" w:rsidR="00A732D1" w:rsidRPr="00AC584F" w:rsidRDefault="00A732D1" w:rsidP="00A732D1">
      <w:pPr>
        <w:pStyle w:val="a3"/>
        <w:widowControl w:val="0"/>
        <w:numPr>
          <w:ilvl w:val="0"/>
          <w:numId w:val="2"/>
        </w:numPr>
        <w:suppressAutoHyphens/>
        <w:spacing w:after="0" w:line="36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C584F">
        <w:rPr>
          <w:rFonts w:ascii="Times New Roman" w:hAnsi="Times New Roman" w:cs="Times New Roman"/>
          <w:b/>
          <w:bCs/>
          <w:sz w:val="28"/>
          <w:szCs w:val="28"/>
        </w:rPr>
        <w:t>Толшмякова</w:t>
      </w:r>
      <w:proofErr w:type="spellEnd"/>
      <w:r w:rsidRPr="00AC584F">
        <w:rPr>
          <w:rFonts w:ascii="Times New Roman" w:hAnsi="Times New Roman" w:cs="Times New Roman"/>
          <w:b/>
          <w:bCs/>
          <w:sz w:val="28"/>
          <w:szCs w:val="28"/>
        </w:rPr>
        <w:t xml:space="preserve"> Яна Сергеевна</w:t>
      </w:r>
    </w:p>
    <w:p w14:paraId="3A6DB2BA" w14:textId="77777777" w:rsidR="00A732D1" w:rsidRPr="00AC584F" w:rsidRDefault="00A732D1" w:rsidP="00A732D1">
      <w:pPr>
        <w:pStyle w:val="a3"/>
        <w:widowControl w:val="0"/>
        <w:numPr>
          <w:ilvl w:val="0"/>
          <w:numId w:val="2"/>
        </w:numPr>
        <w:suppressAutoHyphens/>
        <w:spacing w:after="0" w:line="36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584F">
        <w:rPr>
          <w:rFonts w:ascii="Times New Roman" w:hAnsi="Times New Roman" w:cs="Times New Roman"/>
          <w:b/>
          <w:bCs/>
          <w:sz w:val="28"/>
          <w:szCs w:val="28"/>
        </w:rPr>
        <w:t>Новик Ольга Александровна</w:t>
      </w:r>
    </w:p>
    <w:p w14:paraId="1D6E5600" w14:textId="77777777" w:rsidR="00A732D1" w:rsidRPr="00AC584F" w:rsidRDefault="00A732D1" w:rsidP="00A732D1">
      <w:pPr>
        <w:pStyle w:val="a3"/>
        <w:widowControl w:val="0"/>
        <w:numPr>
          <w:ilvl w:val="0"/>
          <w:numId w:val="2"/>
        </w:numPr>
        <w:suppressAutoHyphens/>
        <w:spacing w:after="0" w:line="36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584F">
        <w:rPr>
          <w:rFonts w:ascii="Times New Roman" w:hAnsi="Times New Roman" w:cs="Times New Roman"/>
          <w:b/>
          <w:bCs/>
          <w:sz w:val="28"/>
          <w:szCs w:val="28"/>
        </w:rPr>
        <w:t>Катаев Александр Николаевич</w:t>
      </w:r>
    </w:p>
    <w:p w14:paraId="2CE5FBF8" w14:textId="77777777" w:rsidR="00A732D1" w:rsidRPr="00AC584F" w:rsidRDefault="00A732D1" w:rsidP="00A732D1">
      <w:pPr>
        <w:pStyle w:val="a3"/>
        <w:widowControl w:val="0"/>
        <w:numPr>
          <w:ilvl w:val="0"/>
          <w:numId w:val="2"/>
        </w:numPr>
        <w:suppressAutoHyphens/>
        <w:spacing w:after="0" w:line="36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584F">
        <w:rPr>
          <w:rFonts w:ascii="Times New Roman" w:eastAsia="Calibri" w:hAnsi="Times New Roman" w:cs="Times New Roman"/>
          <w:b/>
          <w:bCs/>
          <w:sz w:val="28"/>
          <w:szCs w:val="28"/>
        </w:rPr>
        <w:t>Степанова Мария Сергеевна</w:t>
      </w:r>
    </w:p>
    <w:p w14:paraId="0E0014E4" w14:textId="77777777" w:rsidR="00A732D1" w:rsidRPr="00AC584F" w:rsidRDefault="00A732D1" w:rsidP="00A732D1">
      <w:pPr>
        <w:pStyle w:val="a3"/>
        <w:widowControl w:val="0"/>
        <w:numPr>
          <w:ilvl w:val="0"/>
          <w:numId w:val="2"/>
        </w:numPr>
        <w:suppressAutoHyphens/>
        <w:spacing w:after="0" w:line="36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584F">
        <w:rPr>
          <w:rFonts w:ascii="Times New Roman" w:eastAsia="Calibri" w:hAnsi="Times New Roman" w:cs="Times New Roman"/>
          <w:b/>
          <w:bCs/>
          <w:sz w:val="28"/>
          <w:szCs w:val="28"/>
        </w:rPr>
        <w:t>Уразова Ольга Васильевна</w:t>
      </w:r>
    </w:p>
    <w:p w14:paraId="342E205B" w14:textId="77777777" w:rsidR="00A732D1" w:rsidRPr="00AC584F" w:rsidRDefault="00A732D1" w:rsidP="00A732D1">
      <w:pPr>
        <w:pStyle w:val="a3"/>
        <w:widowControl w:val="0"/>
        <w:numPr>
          <w:ilvl w:val="0"/>
          <w:numId w:val="2"/>
        </w:numPr>
        <w:suppressAutoHyphens/>
        <w:spacing w:after="0" w:line="36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584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Иваникова Виктория </w:t>
      </w:r>
      <w:proofErr w:type="spellStart"/>
      <w:r w:rsidRPr="00AC584F">
        <w:rPr>
          <w:rFonts w:ascii="Times New Roman" w:eastAsia="Calibri" w:hAnsi="Times New Roman" w:cs="Times New Roman"/>
          <w:b/>
          <w:bCs/>
          <w:sz w:val="28"/>
          <w:szCs w:val="28"/>
        </w:rPr>
        <w:t>Муслимовна</w:t>
      </w:r>
      <w:proofErr w:type="spellEnd"/>
    </w:p>
    <w:p w14:paraId="689C1F5E" w14:textId="4F84064F" w:rsidR="00A732D1" w:rsidRPr="00AC584F" w:rsidRDefault="00A732D1" w:rsidP="00A732D1">
      <w:pPr>
        <w:widowControl w:val="0"/>
        <w:suppressAutoHyphens/>
        <w:spacing w:after="0" w:line="360" w:lineRule="atLeast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584F">
        <w:rPr>
          <w:rFonts w:ascii="Times New Roman" w:eastAsia="Calibri" w:hAnsi="Times New Roman" w:cs="Times New Roman"/>
          <w:b/>
          <w:bCs/>
          <w:sz w:val="28"/>
          <w:szCs w:val="28"/>
        </w:rPr>
        <w:t>10)Антипина Ольга Викторовна</w:t>
      </w:r>
    </w:p>
    <w:p w14:paraId="2112B1F2" w14:textId="1C583EB5" w:rsidR="00C924AE" w:rsidRDefault="00C924AE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76FA10" w14:textId="0B0B68AD" w:rsidR="00852DD2" w:rsidRPr="00CD0279" w:rsidRDefault="00852DD2" w:rsidP="00852D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2DD2">
        <w:rPr>
          <w:rFonts w:ascii="Times New Roman" w:hAnsi="Times New Roman" w:cs="Times New Roman"/>
          <w:sz w:val="28"/>
          <w:szCs w:val="28"/>
        </w:rPr>
        <w:t xml:space="preserve">3) Описание работ, необходимых для реализации проекта инициативного бюджетирования: </w:t>
      </w:r>
      <w:r w:rsidR="00CD0279" w:rsidRPr="00CD0279">
        <w:rPr>
          <w:rFonts w:ascii="Times New Roman" w:hAnsi="Times New Roman" w:cs="Times New Roman"/>
          <w:b/>
          <w:bCs/>
          <w:sz w:val="28"/>
          <w:szCs w:val="28"/>
        </w:rPr>
        <w:t xml:space="preserve">устройство покрытия толщиной 15 см  с добавлением нового материала (щебень фр.20-40 мм., 40-70 мм.);  устройство гравийно-песчаной подготовки под водопропускные трубы из гофрированного металла; водопропускная труба (Трубы стальные электросварные </w:t>
      </w:r>
      <w:proofErr w:type="spellStart"/>
      <w:r w:rsidR="00CD0279" w:rsidRPr="00CD0279">
        <w:rPr>
          <w:rFonts w:ascii="Times New Roman" w:hAnsi="Times New Roman" w:cs="Times New Roman"/>
          <w:b/>
          <w:bCs/>
          <w:sz w:val="28"/>
          <w:szCs w:val="28"/>
        </w:rPr>
        <w:t>прямошовные</w:t>
      </w:r>
      <w:proofErr w:type="spellEnd"/>
      <w:r w:rsidR="00CD0279" w:rsidRPr="00CD0279">
        <w:rPr>
          <w:rFonts w:ascii="Times New Roman" w:hAnsi="Times New Roman" w:cs="Times New Roman"/>
          <w:b/>
          <w:bCs/>
          <w:sz w:val="28"/>
          <w:szCs w:val="28"/>
        </w:rPr>
        <w:t xml:space="preserve"> из стали марки 20, наружный диаметр 530 мм, толщина стенки 12 мм – 7 м.).</w:t>
      </w:r>
    </w:p>
    <w:p w14:paraId="69640C08" w14:textId="77777777" w:rsidR="00852DD2" w:rsidRPr="00852DD2" w:rsidRDefault="00852DD2" w:rsidP="00852D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66C92B" w14:textId="6CA22382" w:rsidR="00C924AE" w:rsidRPr="00723DD1" w:rsidRDefault="00852DD2" w:rsidP="00852D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52DD2">
        <w:rPr>
          <w:rFonts w:ascii="Times New Roman" w:hAnsi="Times New Roman" w:cs="Times New Roman"/>
          <w:sz w:val="28"/>
          <w:szCs w:val="28"/>
        </w:rPr>
        <w:t>4) Стоимость проекта инициативного бюджетирования</w:t>
      </w:r>
      <w:r w:rsidR="00DD25FA">
        <w:rPr>
          <w:rFonts w:ascii="Times New Roman" w:hAnsi="Times New Roman" w:cs="Times New Roman"/>
          <w:sz w:val="28"/>
          <w:szCs w:val="28"/>
        </w:rPr>
        <w:t>:</w:t>
      </w:r>
      <w:r w:rsidR="004B6F27">
        <w:rPr>
          <w:rFonts w:ascii="Times New Roman" w:hAnsi="Times New Roman" w:cs="Times New Roman"/>
          <w:sz w:val="28"/>
          <w:szCs w:val="28"/>
        </w:rPr>
        <w:t xml:space="preserve"> </w:t>
      </w:r>
      <w:r w:rsidR="00003ABE" w:rsidRPr="00003ABE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03ABE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003ABE" w:rsidRPr="00003ABE">
        <w:rPr>
          <w:rFonts w:ascii="Times New Roman" w:hAnsi="Times New Roman" w:cs="Times New Roman"/>
          <w:b/>
          <w:bCs/>
          <w:sz w:val="28"/>
          <w:szCs w:val="28"/>
        </w:rPr>
        <w:t>383</w:t>
      </w:r>
      <w:r w:rsidR="00003A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03ABE" w:rsidRPr="00003ABE">
        <w:rPr>
          <w:rFonts w:ascii="Times New Roman" w:hAnsi="Times New Roman" w:cs="Times New Roman"/>
          <w:b/>
          <w:bCs/>
          <w:sz w:val="28"/>
          <w:szCs w:val="28"/>
        </w:rPr>
        <w:t>057,73</w:t>
      </w:r>
      <w:r w:rsidR="00003A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732D1" w:rsidRPr="00723DD1">
        <w:rPr>
          <w:rFonts w:ascii="Times New Roman" w:hAnsi="Times New Roman" w:cs="Times New Roman"/>
          <w:b/>
          <w:bCs/>
          <w:sz w:val="28"/>
          <w:szCs w:val="28"/>
        </w:rPr>
        <w:t>руб</w:t>
      </w:r>
      <w:r w:rsidR="00AB2E12" w:rsidRPr="00723DD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32B0AF1" w14:textId="77777777" w:rsidR="008828B8" w:rsidRDefault="008828B8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71EBB5" w14:textId="1CBE6CE3" w:rsidR="00E27045" w:rsidRPr="00E27045" w:rsidRDefault="00852DD2" w:rsidP="00852DD2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52DD2">
        <w:rPr>
          <w:rFonts w:ascii="Times New Roman" w:hAnsi="Times New Roman" w:cs="Times New Roman"/>
          <w:iCs/>
          <w:sz w:val="28"/>
          <w:szCs w:val="28"/>
        </w:rPr>
        <w:t>5)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E27045" w:rsidRPr="00E27045">
        <w:rPr>
          <w:rFonts w:ascii="Times New Roman" w:hAnsi="Times New Roman" w:cs="Times New Roman"/>
          <w:b/>
          <w:bCs/>
          <w:iCs/>
          <w:sz w:val="28"/>
          <w:szCs w:val="28"/>
        </w:rPr>
        <w:t>ВИЗУАЛЬНОЕ ПРЕДСТАВЛЕНИЕ ПРОЕКТА</w:t>
      </w:r>
    </w:p>
    <w:p w14:paraId="2D61D05D" w14:textId="77777777" w:rsidR="00852DD2" w:rsidRDefault="00852DD2" w:rsidP="008828B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C34178F" w14:textId="7C358CA7" w:rsidR="00E27045" w:rsidRDefault="00D12244" w:rsidP="008828B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5EC8">
        <w:rPr>
          <w:rFonts w:ascii="Times New Roman" w:hAnsi="Times New Roman" w:cs="Times New Roman"/>
          <w:i/>
          <w:sz w:val="28"/>
          <w:szCs w:val="28"/>
        </w:rPr>
        <w:t>До</w:t>
      </w:r>
    </w:p>
    <w:p w14:paraId="53A1546D" w14:textId="66F3806A" w:rsidR="008A5EC8" w:rsidRPr="008A5EC8" w:rsidRDefault="00D12244" w:rsidP="00E2704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A5EC8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F7331C0" wp14:editId="6936ADB2">
            <wp:extent cx="2117493" cy="2716365"/>
            <wp:effectExtent l="5397" t="0" r="2858" b="2857"/>
            <wp:docPr id="3" name="Рисунок 3" descr="C:\Users\Пользователь\Downloads\IMG_25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wnloads\IMG_258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17493" cy="271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5EC8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DFF7742" wp14:editId="4C8F2B64">
            <wp:extent cx="2125345" cy="2601601"/>
            <wp:effectExtent l="9525" t="0" r="0" b="0"/>
            <wp:docPr id="4" name="Рисунок 4" descr="C:\Users\Пользователь\Downloads\IMG_259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ownloads\IMG_259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43475" cy="2623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43209" w14:textId="29E4D948" w:rsidR="00C924AE" w:rsidRDefault="00C924AE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9B14DD" w14:textId="77777777" w:rsidR="00E27045" w:rsidRDefault="00E27045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4232B7" w14:textId="588E558A" w:rsidR="00E27045" w:rsidRPr="00D12244" w:rsidRDefault="008A5EC8" w:rsidP="00D1224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A5EC8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7DDC2174" wp14:editId="26FBCD98">
            <wp:extent cx="5033010" cy="3286125"/>
            <wp:effectExtent l="0" t="0" r="0" b="9525"/>
            <wp:docPr id="1" name="Рисунок 1" descr="C:\Users\Пользователь\Downloads\IMG_25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IMG_258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701" cy="329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72625" w14:textId="3D3F4AA2" w:rsidR="00E27045" w:rsidRDefault="008A5EC8" w:rsidP="00D12244">
      <w:pPr>
        <w:pStyle w:val="a4"/>
        <w:ind w:left="2832" w:firstLine="708"/>
      </w:pPr>
      <w:r w:rsidRPr="008A5EC8">
        <w:rPr>
          <w:bCs/>
          <w:i/>
          <w:sz w:val="28"/>
          <w:szCs w:val="28"/>
        </w:rPr>
        <w:t>После</w:t>
      </w:r>
    </w:p>
    <w:p w14:paraId="1E29884B" w14:textId="4A58B792" w:rsidR="008A5EC8" w:rsidRDefault="008A5EC8" w:rsidP="008A5EC8">
      <w:pPr>
        <w:pStyle w:val="a4"/>
      </w:pPr>
      <w:r>
        <w:rPr>
          <w:noProof/>
        </w:rPr>
        <w:drawing>
          <wp:inline distT="0" distB="0" distL="0" distR="0" wp14:anchorId="169646DF" wp14:editId="3A0A1AC7">
            <wp:extent cx="5033010" cy="2819400"/>
            <wp:effectExtent l="0" t="0" r="0" b="0"/>
            <wp:docPr id="5" name="Рисунок 5" descr="C:\Users\73B5~1\AppData\Local\Temp\{714D7B44-BA18-4C23-9E51-82946BB29AA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3B5~1\AppData\Local\Temp\{714D7B44-BA18-4C23-9E51-82946BB29AAE}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35" cy="2827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6C586" w14:textId="1D5F2995" w:rsidR="008A5EC8" w:rsidRPr="008A5EC8" w:rsidRDefault="008A5EC8" w:rsidP="00DD25FA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sectPr w:rsidR="008A5EC8" w:rsidRPr="008A5EC8" w:rsidSect="00C924A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3503D"/>
    <w:multiLevelType w:val="hybridMultilevel"/>
    <w:tmpl w:val="9B161D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8564E3"/>
    <w:multiLevelType w:val="hybridMultilevel"/>
    <w:tmpl w:val="7DCEC0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5FA"/>
    <w:rsid w:val="00003ABE"/>
    <w:rsid w:val="00085272"/>
    <w:rsid w:val="000F6F38"/>
    <w:rsid w:val="0010166E"/>
    <w:rsid w:val="00243E58"/>
    <w:rsid w:val="00333A3D"/>
    <w:rsid w:val="00360971"/>
    <w:rsid w:val="004B6F27"/>
    <w:rsid w:val="006F27D5"/>
    <w:rsid w:val="00717071"/>
    <w:rsid w:val="00723DD1"/>
    <w:rsid w:val="0076456A"/>
    <w:rsid w:val="0077744E"/>
    <w:rsid w:val="00852DD2"/>
    <w:rsid w:val="008828B8"/>
    <w:rsid w:val="008A5EC8"/>
    <w:rsid w:val="009072D3"/>
    <w:rsid w:val="00A732D1"/>
    <w:rsid w:val="00A963EF"/>
    <w:rsid w:val="00AB2E12"/>
    <w:rsid w:val="00AC584F"/>
    <w:rsid w:val="00B01304"/>
    <w:rsid w:val="00B96950"/>
    <w:rsid w:val="00C924AE"/>
    <w:rsid w:val="00CD0279"/>
    <w:rsid w:val="00D12244"/>
    <w:rsid w:val="00D46C92"/>
    <w:rsid w:val="00DD2505"/>
    <w:rsid w:val="00DD25FA"/>
    <w:rsid w:val="00E26F4B"/>
    <w:rsid w:val="00E27045"/>
    <w:rsid w:val="00E5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A51AE"/>
  <w15:chartTrackingRefBased/>
  <w15:docId w15:val="{B1453A19-AC9D-481C-8CE4-65FDBEF13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071"/>
    <w:pPr>
      <w:spacing w:after="200" w:line="276" w:lineRule="auto"/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A5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9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Наталья Александровна</dc:creator>
  <cp:keywords/>
  <dc:description/>
  <cp:lastModifiedBy>Rilova</cp:lastModifiedBy>
  <cp:revision>41</cp:revision>
  <dcterms:created xsi:type="dcterms:W3CDTF">2026-08-03T11:50:00Z</dcterms:created>
  <dcterms:modified xsi:type="dcterms:W3CDTF">2026-08-14T09:32:00Z</dcterms:modified>
</cp:coreProperties>
</file>